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(null)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2263A3" w:rsidRPr="002263A3" w:rsidTr="007D318A">
        <w:trPr>
          <w:jc w:val="center"/>
        </w:trPr>
        <w:tc>
          <w:tcPr>
            <w:tcW w:w="10481" w:type="dxa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br w:type="page"/>
              <w:t>LISTE DE CANDIDATS</w:t>
            </w:r>
            <w:r w:rsidR="00563B79">
              <w:rPr>
                <w:rFonts w:asciiTheme="majorHAnsi" w:hAnsiTheme="majorHAnsi"/>
              </w:rPr>
              <w:t xml:space="preserve"> </w:t>
            </w:r>
            <w:r w:rsidRPr="002263A3">
              <w:rPr>
                <w:rFonts w:asciiTheme="majorHAnsi" w:hAnsiTheme="majorHAnsi"/>
              </w:rPr>
              <w:t xml:space="preserve">ÉLECTIONS AU CONSEIL </w:t>
            </w:r>
            <w:r w:rsidR="007D318A">
              <w:rPr>
                <w:rFonts w:asciiTheme="majorHAnsi" w:hAnsiTheme="majorHAnsi"/>
              </w:rPr>
              <w:t>DE FACULTE</w:t>
            </w:r>
          </w:p>
          <w:p w:rsidR="002263A3" w:rsidRPr="002263A3" w:rsidRDefault="007D318A" w:rsidP="007D31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13, 14 et 15 AVRIL 2021</w:t>
            </w:r>
          </w:p>
        </w:tc>
      </w:tr>
      <w:tr w:rsidR="002263A3" w:rsidRPr="002263A3" w:rsidTr="007D318A">
        <w:trPr>
          <w:jc w:val="center"/>
        </w:trPr>
        <w:tc>
          <w:tcPr>
            <w:tcW w:w="10481" w:type="dxa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t xml:space="preserve">À déposer ou envoyer par </w:t>
            </w:r>
            <w:r w:rsidR="007D318A">
              <w:rPr>
                <w:rFonts w:asciiTheme="majorHAnsi" w:hAnsiTheme="majorHAnsi"/>
              </w:rPr>
              <w:t>courriel</w:t>
            </w:r>
          </w:p>
          <w:p w:rsidR="002263A3" w:rsidRPr="002263A3" w:rsidRDefault="002263A3" w:rsidP="007D318A">
            <w:pPr>
              <w:jc w:val="center"/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t xml:space="preserve"> au plus tard le mardi </w:t>
            </w:r>
            <w:r w:rsidR="007D318A">
              <w:rPr>
                <w:rFonts w:asciiTheme="majorHAnsi" w:hAnsiTheme="majorHAnsi"/>
              </w:rPr>
              <w:t>29 mars 2021</w:t>
            </w:r>
            <w:r w:rsidRPr="002263A3">
              <w:rPr>
                <w:rFonts w:asciiTheme="majorHAnsi" w:hAnsiTheme="majorHAnsi"/>
              </w:rPr>
              <w:t xml:space="preserve"> à 12 h 00 à la</w:t>
            </w:r>
            <w:r w:rsidR="007D318A">
              <w:rPr>
                <w:rFonts w:asciiTheme="majorHAnsi" w:hAnsiTheme="majorHAnsi"/>
              </w:rPr>
              <w:t xml:space="preserve"> direction de la faculté</w:t>
            </w:r>
          </w:p>
        </w:tc>
      </w:tr>
    </w:tbl>
    <w:p w:rsidR="002263A3" w:rsidRPr="002263A3" w:rsidRDefault="002263A3" w:rsidP="002263A3">
      <w:pPr>
        <w:rPr>
          <w:rFonts w:asciiTheme="majorHAnsi" w:hAnsi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263A3" w:rsidRPr="002263A3" w:rsidTr="00692DE7">
        <w:trPr>
          <w:trHeight w:val="397"/>
        </w:trPr>
        <w:tc>
          <w:tcPr>
            <w:tcW w:w="3652" w:type="dxa"/>
            <w:shd w:val="clear" w:color="auto" w:fill="auto"/>
            <w:vAlign w:val="bottom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t>Liste présentée par (nom de la liste)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</w:tr>
    </w:tbl>
    <w:p w:rsidR="00563B79" w:rsidRDefault="00563B79" w:rsidP="002263A3">
      <w:pPr>
        <w:rPr>
          <w:rFonts w:asciiTheme="majorHAnsi" w:hAnsiTheme="majorHAnsi"/>
        </w:rPr>
      </w:pPr>
    </w:p>
    <w:p w:rsidR="002263A3" w:rsidRPr="002263A3" w:rsidRDefault="00563B79" w:rsidP="002263A3">
      <w:pPr>
        <w:rPr>
          <w:rFonts w:asciiTheme="majorHAnsi" w:hAnsiTheme="majorHAnsi"/>
        </w:rPr>
      </w:pPr>
      <w:r w:rsidRPr="002263A3">
        <w:rPr>
          <w:rFonts w:asciiTheme="majorHAnsi" w:hAnsiTheme="majorHAnsi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r w:rsidRPr="002263A3">
        <w:rPr>
          <w:rFonts w:asciiTheme="majorHAnsi" w:hAnsiTheme="majorHAnsi"/>
        </w:rPr>
        <w:instrText xml:space="preserve"> FORMCHECKBOX </w:instrText>
      </w:r>
      <w:r w:rsidR="003C4FB6">
        <w:rPr>
          <w:rFonts w:asciiTheme="majorHAnsi" w:hAnsiTheme="majorHAnsi"/>
        </w:rPr>
      </w:r>
      <w:r w:rsidR="003C4FB6">
        <w:rPr>
          <w:rFonts w:asciiTheme="majorHAnsi" w:hAnsiTheme="majorHAnsi"/>
        </w:rPr>
        <w:fldChar w:fldCharType="separate"/>
      </w:r>
      <w:r w:rsidRPr="002263A3">
        <w:rPr>
          <w:rFonts w:asciiTheme="majorHAnsi" w:hAnsiTheme="majorHAnsi"/>
        </w:rPr>
        <w:fldChar w:fldCharType="end"/>
      </w:r>
      <w:r w:rsidRPr="002263A3">
        <w:rPr>
          <w:rFonts w:asciiTheme="majorHAnsi" w:eastAsia="MS Mincho" w:hAnsiTheme="majorHAnsi" w:cs="MS Mincho"/>
        </w:rPr>
        <w:t xml:space="preserve"> </w:t>
      </w:r>
      <w:r>
        <w:rPr>
          <w:rFonts w:asciiTheme="majorHAnsi" w:eastAsia="MS Mincho" w:hAnsiTheme="majorHAnsi" w:cs="MS Mincho"/>
        </w:rPr>
        <w:t>Etudiants</w:t>
      </w:r>
      <w:r w:rsidRPr="002263A3">
        <w:rPr>
          <w:rFonts w:asciiTheme="majorHAnsi" w:eastAsia="MS Mincho" w:hAnsiTheme="majorHAnsi" w:cs="MS Mincho"/>
        </w:rPr>
        <w:t xml:space="preserve"> (</w:t>
      </w:r>
      <w:r>
        <w:rPr>
          <w:rFonts w:asciiTheme="majorHAnsi" w:eastAsia="MS Mincho" w:hAnsiTheme="majorHAnsi" w:cs="MS Mincho"/>
        </w:rPr>
        <w:t>11</w:t>
      </w:r>
      <w:r>
        <w:rPr>
          <w:rFonts w:asciiTheme="majorHAnsi" w:eastAsia="MS Mincho" w:hAnsiTheme="majorHAnsi" w:cs="MS Mincho"/>
          <w:u w:val="single"/>
        </w:rPr>
        <w:t xml:space="preserve"> à 22</w:t>
      </w:r>
      <w:r w:rsidRPr="002263A3">
        <w:rPr>
          <w:rFonts w:asciiTheme="majorHAnsi" w:eastAsia="MS Mincho" w:hAnsiTheme="majorHAnsi" w:cs="MS Mincho"/>
          <w:u w:val="single"/>
        </w:rPr>
        <w:t xml:space="preserve"> noms</w:t>
      </w:r>
      <w:r w:rsidRPr="002263A3">
        <w:rPr>
          <w:rFonts w:asciiTheme="majorHAnsi" w:eastAsia="MS Mincho" w:hAnsiTheme="majorHAnsi" w:cs="MS Mincho"/>
        </w:rPr>
        <w:t>)</w:t>
      </w:r>
    </w:p>
    <w:p w:rsidR="00563B79" w:rsidRDefault="00563B79" w:rsidP="002263A3">
      <w:pPr>
        <w:rPr>
          <w:rFonts w:asciiTheme="majorHAnsi" w:hAnsiTheme="majorHAnsi"/>
        </w:rPr>
      </w:pPr>
    </w:p>
    <w:p w:rsidR="002263A3" w:rsidRPr="002263A3" w:rsidRDefault="002263A3" w:rsidP="002263A3">
      <w:pPr>
        <w:rPr>
          <w:rFonts w:asciiTheme="majorHAnsi" w:hAnsiTheme="majorHAnsi"/>
        </w:rPr>
      </w:pPr>
      <w:r w:rsidRPr="002263A3">
        <w:rPr>
          <w:rFonts w:asciiTheme="majorHAnsi" w:hAnsiTheme="majorHAnsi"/>
        </w:rPr>
        <w:t xml:space="preserve">Nom, prénom et sexe des candidats, veuillez préciser pour chaque </w:t>
      </w:r>
      <w:r w:rsidR="007D318A">
        <w:rPr>
          <w:rFonts w:asciiTheme="majorHAnsi" w:hAnsiTheme="majorHAnsi"/>
        </w:rPr>
        <w:t>l’année d’études et la filière d’inscription</w:t>
      </w:r>
      <w:r w:rsidR="00563B79">
        <w:rPr>
          <w:rFonts w:asciiTheme="majorHAnsi" w:hAnsiTheme="majorHAnsi"/>
        </w:rPr>
        <w:t xml:space="preserve"> </w:t>
      </w:r>
      <w:r w:rsidR="007D318A">
        <w:rPr>
          <w:rFonts w:asciiTheme="majorHAnsi" w:hAnsiTheme="majorHAnsi"/>
        </w:rPr>
        <w:t xml:space="preserve">: </w:t>
      </w:r>
    </w:p>
    <w:p w:rsidR="00024170" w:rsidRDefault="00024170" w:rsidP="002263A3">
      <w:pPr>
        <w:pStyle w:val="Paragraphedeliste"/>
        <w:ind w:left="0"/>
        <w:rPr>
          <w:rFonts w:asciiTheme="majorHAnsi" w:hAnsiTheme="majorHAnsi"/>
          <w:b/>
          <w:bCs/>
          <w:sz w:val="18"/>
          <w:szCs w:val="18"/>
        </w:rPr>
      </w:pPr>
    </w:p>
    <w:p w:rsidR="002263A3" w:rsidRDefault="002263A3" w:rsidP="002263A3">
      <w:pPr>
        <w:pStyle w:val="Paragraphedeliste"/>
        <w:ind w:left="0"/>
        <w:rPr>
          <w:rFonts w:asciiTheme="majorHAnsi" w:hAnsiTheme="majorHAnsi"/>
          <w:sz w:val="18"/>
          <w:szCs w:val="18"/>
        </w:rPr>
      </w:pPr>
      <w:r w:rsidRPr="002263A3">
        <w:rPr>
          <w:rFonts w:asciiTheme="majorHAnsi" w:hAnsiTheme="majorHAnsi"/>
          <w:b/>
          <w:bCs/>
          <w:sz w:val="18"/>
          <w:szCs w:val="18"/>
        </w:rPr>
        <w:t>Rappel :</w:t>
      </w:r>
      <w:r w:rsidRPr="002263A3">
        <w:rPr>
          <w:rFonts w:asciiTheme="majorHAnsi" w:hAnsiTheme="majorHAnsi"/>
          <w:sz w:val="18"/>
          <w:szCs w:val="18"/>
        </w:rPr>
        <w:t xml:space="preserve"> La liste doit être composée alternativement d’un candidat de chaque sexe. </w:t>
      </w:r>
    </w:p>
    <w:p w:rsidR="00024170" w:rsidRPr="002263A3" w:rsidRDefault="00024170" w:rsidP="002263A3">
      <w:pPr>
        <w:pStyle w:val="Paragraphedeliste"/>
        <w:ind w:left="0"/>
        <w:rPr>
          <w:rFonts w:asciiTheme="majorHAnsi" w:hAnsiTheme="maj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898"/>
        <w:gridCol w:w="408"/>
        <w:gridCol w:w="443"/>
        <w:gridCol w:w="283"/>
        <w:gridCol w:w="426"/>
        <w:gridCol w:w="717"/>
        <w:gridCol w:w="936"/>
        <w:gridCol w:w="3699"/>
      </w:tblGrid>
      <w:tr w:rsidR="002263A3" w:rsidRPr="002263A3" w:rsidTr="00563B79">
        <w:trPr>
          <w:trHeight w:val="397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t>NOM</w:t>
            </w: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t>PRÉNOM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t>SEXE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2263A3" w:rsidRPr="002263A3" w:rsidRDefault="00563B79" w:rsidP="00563B7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Année d’étude et formation</w:t>
            </w:r>
          </w:p>
        </w:tc>
      </w:tr>
      <w:tr w:rsidR="002263A3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263A3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2263A3" w:rsidRPr="002263A3" w:rsidRDefault="00563B79" w:rsidP="00563B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 : M1 Musique et sciences humaines</w:t>
            </w:r>
          </w:p>
        </w:tc>
      </w:tr>
      <w:tr w:rsidR="002263A3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263A3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</w:tr>
      <w:tr w:rsidR="002263A3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263A3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</w:tr>
      <w:tr w:rsidR="002263A3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263A3"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</w:tr>
      <w:tr w:rsidR="002263A3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263A3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</w:tr>
      <w:tr w:rsidR="002263A3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263A3"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</w:tr>
      <w:tr w:rsidR="002263A3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263A3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</w:tr>
      <w:tr w:rsidR="002263A3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263A3" w:rsidRPr="002263A3" w:rsidRDefault="002263A3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263A3"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Pr="002263A3" w:rsidRDefault="007D318A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Pr="002263A3" w:rsidRDefault="007D318A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Pr="002263A3" w:rsidRDefault="007D318A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Pr="002263A3" w:rsidRDefault="007D318A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12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Pr="002263A3" w:rsidRDefault="007D318A" w:rsidP="00692DE7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Pr="002263A3" w:rsidRDefault="007D318A" w:rsidP="007D318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14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Default="007D318A" w:rsidP="007D318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15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Default="007D318A" w:rsidP="007D318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16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Default="007D318A" w:rsidP="007D318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17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Default="007D318A" w:rsidP="007D318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18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Default="007D318A" w:rsidP="007D318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19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Default="007D318A" w:rsidP="007D318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20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284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Default="007D318A" w:rsidP="007D318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="00563B79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7D318A" w:rsidRPr="002263A3" w:rsidTr="00563B79">
        <w:trPr>
          <w:trHeight w:val="397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7D318A" w:rsidRDefault="00563B79" w:rsidP="007D318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22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7D318A" w:rsidRPr="002263A3" w:rsidRDefault="007D318A" w:rsidP="00692DE7">
            <w:pPr>
              <w:rPr>
                <w:rFonts w:asciiTheme="majorHAnsi" w:hAnsiTheme="majorHAnsi"/>
              </w:rPr>
            </w:pPr>
          </w:p>
        </w:tc>
      </w:tr>
      <w:tr w:rsidR="002263A3" w:rsidRPr="002263A3" w:rsidTr="00563B7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376" w:type="dxa"/>
            <w:gridSpan w:val="2"/>
            <w:vMerge w:val="restart"/>
            <w:shd w:val="clear" w:color="auto" w:fill="auto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  <w:proofErr w:type="spellStart"/>
            <w:r w:rsidRPr="002263A3">
              <w:rPr>
                <w:rFonts w:asciiTheme="majorHAnsi" w:hAnsiTheme="majorHAnsi"/>
              </w:rPr>
              <w:t>Délégué.e</w:t>
            </w:r>
            <w:proofErr w:type="spellEnd"/>
            <w:r w:rsidRPr="002263A3">
              <w:rPr>
                <w:rFonts w:asciiTheme="majorHAnsi" w:hAnsiTheme="majorHAnsi"/>
              </w:rPr>
              <w:t xml:space="preserve"> de la liste :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t>Nom :</w:t>
            </w:r>
          </w:p>
        </w:tc>
        <w:tc>
          <w:tcPr>
            <w:tcW w:w="6061" w:type="dxa"/>
            <w:gridSpan w:val="5"/>
            <w:shd w:val="clear" w:color="auto" w:fill="auto"/>
            <w:vAlign w:val="bottom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</w:tr>
      <w:tr w:rsidR="002263A3" w:rsidRPr="002263A3" w:rsidTr="00563B7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376" w:type="dxa"/>
            <w:gridSpan w:val="2"/>
            <w:vMerge/>
            <w:shd w:val="clear" w:color="auto" w:fill="auto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t>Prénom :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</w:tr>
      <w:tr w:rsidR="002263A3" w:rsidRPr="002263A3" w:rsidTr="00563B7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376" w:type="dxa"/>
            <w:gridSpan w:val="2"/>
            <w:vMerge/>
            <w:shd w:val="clear" w:color="auto" w:fill="auto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bottom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t>Adresse mail :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</w:tr>
    </w:tbl>
    <w:p w:rsidR="002263A3" w:rsidRPr="002263A3" w:rsidRDefault="002263A3" w:rsidP="002263A3">
      <w:pPr>
        <w:rPr>
          <w:rFonts w:asciiTheme="majorHAnsi" w:hAnsi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2263A3" w:rsidRPr="002263A3" w:rsidTr="00692DE7">
        <w:trPr>
          <w:trHeight w:val="397"/>
        </w:trPr>
        <w:tc>
          <w:tcPr>
            <w:tcW w:w="9212" w:type="dxa"/>
            <w:shd w:val="clear" w:color="auto" w:fill="auto"/>
          </w:tcPr>
          <w:p w:rsidR="002263A3" w:rsidRPr="002263A3" w:rsidRDefault="002263A3" w:rsidP="002F4E31">
            <w:pPr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t>Le cas échéant,</w:t>
            </w:r>
            <w:r w:rsidR="003C4FB6">
              <w:rPr>
                <w:rFonts w:asciiTheme="majorHAnsi" w:hAnsiTheme="majorHAnsi"/>
              </w:rPr>
              <w:t xml:space="preserve"> l’appartenance syndicale ou les soutien</w:t>
            </w:r>
            <w:bookmarkStart w:id="0" w:name="_GoBack"/>
            <w:bookmarkEnd w:id="0"/>
            <w:r w:rsidRPr="002263A3">
              <w:rPr>
                <w:rFonts w:asciiTheme="majorHAnsi" w:hAnsiTheme="majorHAnsi"/>
              </w:rPr>
              <w:t>s dont bénéficie la liste des candidats :</w:t>
            </w:r>
          </w:p>
        </w:tc>
      </w:tr>
      <w:tr w:rsidR="002263A3" w:rsidRPr="002263A3" w:rsidTr="00692DE7">
        <w:trPr>
          <w:trHeight w:val="397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" w:name="Texte55"/>
            <w:r w:rsidRPr="002263A3">
              <w:rPr>
                <w:rFonts w:asciiTheme="majorHAnsi" w:hAnsiTheme="majorHAnsi"/>
              </w:rPr>
              <w:instrText xml:space="preserve"> FORMTEXT </w:instrText>
            </w:r>
            <w:r w:rsidRPr="002263A3">
              <w:rPr>
                <w:rFonts w:asciiTheme="majorHAnsi" w:hAnsiTheme="majorHAnsi"/>
              </w:rPr>
            </w:r>
            <w:r w:rsidRPr="002263A3">
              <w:rPr>
                <w:rFonts w:asciiTheme="majorHAnsi" w:hAnsiTheme="majorHAnsi"/>
              </w:rPr>
              <w:fldChar w:fldCharType="separate"/>
            </w:r>
            <w:r w:rsidRPr="002263A3">
              <w:rPr>
                <w:rFonts w:asciiTheme="majorHAnsi" w:hAnsiTheme="majorHAnsi"/>
                <w:noProof/>
              </w:rPr>
              <w:t> </w:t>
            </w:r>
            <w:r w:rsidRPr="002263A3">
              <w:rPr>
                <w:rFonts w:asciiTheme="majorHAnsi" w:hAnsiTheme="majorHAnsi"/>
                <w:noProof/>
              </w:rPr>
              <w:t> </w:t>
            </w:r>
            <w:r w:rsidRPr="002263A3">
              <w:rPr>
                <w:rFonts w:asciiTheme="majorHAnsi" w:hAnsiTheme="majorHAnsi"/>
                <w:noProof/>
              </w:rPr>
              <w:t> </w:t>
            </w:r>
            <w:r w:rsidRPr="002263A3">
              <w:rPr>
                <w:rFonts w:asciiTheme="majorHAnsi" w:hAnsiTheme="majorHAnsi"/>
                <w:noProof/>
              </w:rPr>
              <w:t> </w:t>
            </w:r>
            <w:r w:rsidRPr="002263A3">
              <w:rPr>
                <w:rFonts w:asciiTheme="majorHAnsi" w:hAnsiTheme="majorHAnsi"/>
                <w:noProof/>
              </w:rPr>
              <w:t> </w:t>
            </w:r>
            <w:r w:rsidRPr="002263A3">
              <w:rPr>
                <w:rFonts w:asciiTheme="majorHAnsi" w:hAnsiTheme="majorHAnsi"/>
              </w:rPr>
              <w:fldChar w:fldCharType="end"/>
            </w:r>
            <w:bookmarkEnd w:id="1"/>
          </w:p>
        </w:tc>
      </w:tr>
    </w:tbl>
    <w:p w:rsidR="002263A3" w:rsidRPr="002263A3" w:rsidRDefault="002263A3" w:rsidP="002263A3">
      <w:pPr>
        <w:rPr>
          <w:rFonts w:asciiTheme="majorHAnsi" w:hAnsi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63A3" w:rsidRPr="002263A3" w:rsidTr="00692DE7">
        <w:tc>
          <w:tcPr>
            <w:tcW w:w="2518" w:type="dxa"/>
            <w:shd w:val="clear" w:color="auto" w:fill="auto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  <w:r w:rsidRPr="002263A3">
              <w:rPr>
                <w:rFonts w:asciiTheme="majorHAnsi" w:hAnsiTheme="majorHAnsi"/>
              </w:rPr>
              <w:t xml:space="preserve">Site internet de la liste : 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auto"/>
          </w:tcPr>
          <w:p w:rsidR="002263A3" w:rsidRPr="002263A3" w:rsidRDefault="002263A3" w:rsidP="00692DE7">
            <w:pPr>
              <w:rPr>
                <w:rFonts w:asciiTheme="majorHAnsi" w:hAnsiTheme="majorHAnsi"/>
              </w:rPr>
            </w:pPr>
          </w:p>
        </w:tc>
      </w:tr>
    </w:tbl>
    <w:p w:rsidR="000659E6" w:rsidRPr="002263A3" w:rsidRDefault="000659E6" w:rsidP="00563B79">
      <w:pPr>
        <w:rPr>
          <w:rFonts w:asciiTheme="majorHAnsi" w:hAnsiTheme="majorHAnsi"/>
        </w:rPr>
      </w:pPr>
    </w:p>
    <w:sectPr w:rsidR="000659E6" w:rsidRPr="002263A3" w:rsidSect="0061438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41" w:right="702" w:bottom="1754" w:left="70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47" w:rsidRDefault="00354547" w:rsidP="000659E6">
      <w:r>
        <w:separator/>
      </w:r>
    </w:p>
  </w:endnote>
  <w:endnote w:type="continuationSeparator" w:id="0">
    <w:p w:rsidR="00354547" w:rsidRDefault="00354547" w:rsidP="0006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B0" w:rsidRDefault="000659E6" w:rsidP="000659E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20F1FB" wp14:editId="07EFE9F4">
              <wp:simplePos x="0" y="0"/>
              <wp:positionH relativeFrom="column">
                <wp:posOffset>2208798</wp:posOffset>
              </wp:positionH>
              <wp:positionV relativeFrom="paragraph">
                <wp:posOffset>-78924</wp:posOffset>
              </wp:positionV>
              <wp:extent cx="1008404" cy="221615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404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57B0" w:rsidRPr="005357B0" w:rsidRDefault="005357B0" w:rsidP="000659E6">
                          <w:pPr>
                            <w:pStyle w:val="Basdepage"/>
                            <w:ind w:left="0"/>
                          </w:pPr>
                          <w:r>
                            <w:t xml:space="preserve">02 </w:t>
                          </w:r>
                          <w:r w:rsidR="00F912B6">
                            <w:t>4</w:t>
                          </w:r>
                          <w:r>
                            <w:t>7 36 68 28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20F1FB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173.9pt;margin-top:-6.2pt;width:79.4pt;height: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" filled="f" stroked="f" strokeweight=".5pt">
              <v:textbox>
                <w:txbxContent>
                  <w:p w:rsidR="005357B0" w:rsidRPr="005357B0" w:rsidRDefault="005357B0" w:rsidP="000659E6">
                    <w:pPr>
                      <w:pStyle w:val="Basdepage"/>
                      <w:ind w:left="0"/>
                    </w:pPr>
                    <w:r>
                      <w:t xml:space="preserve">02 </w:t>
                    </w:r>
                    <w:r w:rsidR="00F912B6">
                      <w:t>4</w:t>
                    </w:r>
                    <w:r>
                      <w:t>7 36 68 28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968EB6" wp14:editId="70EDD473">
              <wp:simplePos x="0" y="0"/>
              <wp:positionH relativeFrom="column">
                <wp:posOffset>5359056</wp:posOffset>
              </wp:positionH>
              <wp:positionV relativeFrom="paragraph">
                <wp:posOffset>-81280</wp:posOffset>
              </wp:positionV>
              <wp:extent cx="1222048" cy="247828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2048" cy="2478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57B0" w:rsidRPr="005357B0" w:rsidRDefault="005357B0" w:rsidP="000659E6">
                          <w:pPr>
                            <w:pStyle w:val="Basdepage"/>
                            <w:ind w:left="0"/>
                          </w:pPr>
                          <w:r>
                            <w:t>univ-tours.fr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E968EB6" id="Zone de texte 7" o:spid="_x0000_s1027" type="#_x0000_t202" style="position:absolute;left:0;text-align:left;margin-left:421.95pt;margin-top:-6.4pt;width:96.2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" filled="f" stroked="f" strokeweight=".5pt">
              <v:textbox>
                <w:txbxContent>
                  <w:p w:rsidR="005357B0" w:rsidRPr="005357B0" w:rsidRDefault="005357B0" w:rsidP="000659E6">
                    <w:pPr>
                      <w:pStyle w:val="Basdepage"/>
                      <w:ind w:left="0"/>
                    </w:pPr>
                    <w:r>
                      <w:t>univ-tours.fr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E86E25" wp14:editId="0ED64C4C">
              <wp:simplePos x="0" y="0"/>
              <wp:positionH relativeFrom="column">
                <wp:posOffset>3215984</wp:posOffset>
              </wp:positionH>
              <wp:positionV relativeFrom="paragraph">
                <wp:posOffset>-87630</wp:posOffset>
              </wp:positionV>
              <wp:extent cx="1794617" cy="247828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4617" cy="2478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57B0" w:rsidRPr="005357B0" w:rsidRDefault="005357B0" w:rsidP="000659E6">
                          <w:pPr>
                            <w:pStyle w:val="Basdepage"/>
                            <w:ind w:left="0"/>
                          </w:pPr>
                          <w:r>
                            <w:t>daj@univ-tours.fr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BE86E25" id="Zone de texte 6" o:spid="_x0000_s1028" type="#_x0000_t202" style="position:absolute;left:0;text-align:left;margin-left:253.25pt;margin-top:-6.9pt;width:141.3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" filled="f" stroked="f" strokeweight=".5pt">
              <v:textbox>
                <w:txbxContent>
                  <w:p w:rsidR="005357B0" w:rsidRPr="005357B0" w:rsidRDefault="005357B0" w:rsidP="000659E6">
                    <w:pPr>
                      <w:pStyle w:val="Basdepage"/>
                      <w:ind w:left="0"/>
                    </w:pPr>
                    <w:r>
                      <w:t>daj@univ-tours.fr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E750FE" wp14:editId="611AFCCF">
              <wp:simplePos x="0" y="0"/>
              <wp:positionH relativeFrom="column">
                <wp:posOffset>-53192</wp:posOffset>
              </wp:positionH>
              <wp:positionV relativeFrom="paragraph">
                <wp:posOffset>-82313</wp:posOffset>
              </wp:positionV>
              <wp:extent cx="1452785" cy="580734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785" cy="5807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57B0" w:rsidRDefault="005357B0" w:rsidP="000659E6">
                          <w:pPr>
                            <w:pStyle w:val="Basdepage"/>
                            <w:ind w:left="0" w:right="-246"/>
                          </w:pPr>
                          <w:r>
                            <w:t>DAJP</w:t>
                          </w:r>
                        </w:p>
                        <w:p w:rsidR="005357B0" w:rsidRDefault="005357B0" w:rsidP="000659E6">
                          <w:pPr>
                            <w:pStyle w:val="Basdepage"/>
                            <w:ind w:left="0" w:right="-246"/>
                          </w:pPr>
                          <w:r>
                            <w:t>60, rue du Plat d’Étain</w:t>
                          </w:r>
                        </w:p>
                        <w:p w:rsidR="005357B0" w:rsidRDefault="005357B0" w:rsidP="000659E6">
                          <w:pPr>
                            <w:pStyle w:val="Basdepage"/>
                            <w:ind w:left="0" w:right="-246"/>
                          </w:pPr>
                          <w:r>
                            <w:t>BP 12050</w:t>
                          </w:r>
                        </w:p>
                        <w:p w:rsidR="005357B0" w:rsidRPr="005357B0" w:rsidRDefault="005357B0" w:rsidP="000659E6">
                          <w:pPr>
                            <w:pStyle w:val="Basdepage"/>
                            <w:ind w:left="0" w:right="-246"/>
                          </w:pPr>
                          <w:r>
                            <w:t>37020 Tours Cedex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E750FE" id="Zone de texte 3" o:spid="_x0000_s1029" type="#_x0000_t202" style="position:absolute;left:0;text-align:left;margin-left:-4.2pt;margin-top:-6.5pt;width:114.4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" filled="f" stroked="f" strokeweight=".5pt">
              <v:textbox>
                <w:txbxContent>
                  <w:p w:rsidR="005357B0" w:rsidRDefault="005357B0" w:rsidP="000659E6">
                    <w:pPr>
                      <w:pStyle w:val="Basdepage"/>
                      <w:ind w:left="0" w:right="-246"/>
                    </w:pPr>
                    <w:r>
                      <w:t>DAJP</w:t>
                    </w:r>
                  </w:p>
                  <w:p w:rsidR="005357B0" w:rsidRDefault="005357B0" w:rsidP="000659E6">
                    <w:pPr>
                      <w:pStyle w:val="Basdepage"/>
                      <w:ind w:left="0" w:right="-246"/>
                    </w:pPr>
                    <w:r>
                      <w:t>60, rue du Plat d’Étain</w:t>
                    </w:r>
                  </w:p>
                  <w:p w:rsidR="005357B0" w:rsidRDefault="005357B0" w:rsidP="000659E6">
                    <w:pPr>
                      <w:pStyle w:val="Basdepage"/>
                      <w:ind w:left="0" w:right="-246"/>
                    </w:pPr>
                    <w:r>
                      <w:t>BP 12050</w:t>
                    </w:r>
                  </w:p>
                  <w:p w:rsidR="005357B0" w:rsidRPr="005357B0" w:rsidRDefault="005357B0" w:rsidP="000659E6">
                    <w:pPr>
                      <w:pStyle w:val="Basdepage"/>
                      <w:ind w:left="0" w:right="-246"/>
                    </w:pPr>
                    <w:r>
                      <w:t>37020 Tours Cedex 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36" w:rsidRDefault="00FE1836">
    <w:pPr>
      <w:pStyle w:val="Pieddepage"/>
    </w:pPr>
    <w:r w:rsidRPr="00FE183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256E4E" wp14:editId="20058EA3">
              <wp:simplePos x="0" y="0"/>
              <wp:positionH relativeFrom="column">
                <wp:posOffset>-40640</wp:posOffset>
              </wp:positionH>
              <wp:positionV relativeFrom="paragraph">
                <wp:posOffset>-130810</wp:posOffset>
              </wp:positionV>
              <wp:extent cx="1452245" cy="712922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245" cy="7129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1836" w:rsidRPr="00D01AC8" w:rsidRDefault="007D318A" w:rsidP="00FE1836">
                          <w:pPr>
                            <w:pStyle w:val="Basdepage"/>
                            <w:ind w:left="0" w:right="-246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Faculté Arts et sciences humaines</w:t>
                          </w:r>
                        </w:p>
                        <w:p w:rsidR="007D318A" w:rsidRDefault="007D318A" w:rsidP="00FE1836">
                          <w:pPr>
                            <w:pStyle w:val="Basdepage"/>
                            <w:ind w:left="0" w:right="-246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3, rue des tanneurs</w:t>
                          </w:r>
                        </w:p>
                        <w:p w:rsidR="00FE1836" w:rsidRPr="00D01AC8" w:rsidRDefault="007D318A" w:rsidP="00FE1836">
                          <w:pPr>
                            <w:pStyle w:val="Basdepage"/>
                            <w:ind w:left="0" w:right="-246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37000 Tours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56E4E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31" type="#_x0000_t202" style="position:absolute;left:0;text-align:left;margin-left:-3.2pt;margin-top:-10.3pt;width:114.35pt;height:5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" filled="f" stroked="f" strokeweight=".5pt">
              <v:textbox>
                <w:txbxContent>
                  <w:p w:rsidR="00FE1836" w:rsidRPr="00D01AC8" w:rsidRDefault="007D318A" w:rsidP="00FE1836">
                    <w:pPr>
                      <w:pStyle w:val="Basdepage"/>
                      <w:ind w:left="0" w:right="-246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Faculté Arts et sciences humaines</w:t>
                    </w:r>
                  </w:p>
                  <w:p w:rsidR="007D318A" w:rsidRDefault="007D318A" w:rsidP="00FE1836">
                    <w:pPr>
                      <w:pStyle w:val="Basdepage"/>
                      <w:ind w:left="0" w:right="-246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3, rue des tanneurs</w:t>
                    </w:r>
                  </w:p>
                  <w:p w:rsidR="00FE1836" w:rsidRPr="00D01AC8" w:rsidRDefault="007D318A" w:rsidP="00FE1836">
                    <w:pPr>
                      <w:pStyle w:val="Basdepage"/>
                      <w:ind w:left="0" w:right="-246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37000 Tours</w:t>
                    </w:r>
                  </w:p>
                </w:txbxContent>
              </v:textbox>
            </v:shape>
          </w:pict>
        </mc:Fallback>
      </mc:AlternateContent>
    </w:r>
    <w:r w:rsidRPr="00FE183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F703E1B" wp14:editId="000B5B9E">
              <wp:simplePos x="0" y="0"/>
              <wp:positionH relativeFrom="column">
                <wp:posOffset>2204085</wp:posOffset>
              </wp:positionH>
              <wp:positionV relativeFrom="paragraph">
                <wp:posOffset>-130175</wp:posOffset>
              </wp:positionV>
              <wp:extent cx="1008380" cy="221615"/>
              <wp:effectExtent l="0" t="0" r="0" b="0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380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1836" w:rsidRPr="00D01AC8" w:rsidRDefault="00FE1836" w:rsidP="00FE1836">
                          <w:pPr>
                            <w:pStyle w:val="Basdepag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D01AC8">
                            <w:rPr>
                              <w:rFonts w:asciiTheme="majorHAnsi" w:hAnsiTheme="majorHAnsi"/>
                            </w:rPr>
                            <w:t xml:space="preserve">02 </w:t>
                          </w:r>
                          <w:r w:rsidR="00F912B6" w:rsidRPr="00D01AC8">
                            <w:rPr>
                              <w:rFonts w:asciiTheme="majorHAnsi" w:hAnsiTheme="majorHAnsi"/>
                            </w:rPr>
                            <w:t>4</w:t>
                          </w:r>
                          <w:r w:rsidR="007D318A">
                            <w:rPr>
                              <w:rFonts w:asciiTheme="majorHAnsi" w:hAnsiTheme="majorHAnsi"/>
                            </w:rPr>
                            <w:t>7 36 65 31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03E1B" id="Zone de texte 15" o:spid="_x0000_s1032" type="#_x0000_t202" style="position:absolute;left:0;text-align:left;margin-left:173.55pt;margin-top:-10.25pt;width:79.4pt;height:1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" filled="f" stroked="f" strokeweight=".5pt">
              <v:textbox>
                <w:txbxContent>
                  <w:p w:rsidR="00FE1836" w:rsidRPr="00D01AC8" w:rsidRDefault="00FE1836" w:rsidP="00FE1836">
                    <w:pPr>
                      <w:pStyle w:val="Basdepage"/>
                      <w:ind w:left="0"/>
                      <w:rPr>
                        <w:rFonts w:asciiTheme="majorHAnsi" w:hAnsiTheme="majorHAnsi"/>
                      </w:rPr>
                    </w:pPr>
                    <w:r w:rsidRPr="00D01AC8">
                      <w:rPr>
                        <w:rFonts w:asciiTheme="majorHAnsi" w:hAnsiTheme="majorHAnsi"/>
                      </w:rPr>
                      <w:t xml:space="preserve">02 </w:t>
                    </w:r>
                    <w:r w:rsidR="00F912B6" w:rsidRPr="00D01AC8">
                      <w:rPr>
                        <w:rFonts w:asciiTheme="majorHAnsi" w:hAnsiTheme="majorHAnsi"/>
                      </w:rPr>
                      <w:t>4</w:t>
                    </w:r>
                    <w:r w:rsidR="007D318A">
                      <w:rPr>
                        <w:rFonts w:asciiTheme="majorHAnsi" w:hAnsiTheme="majorHAnsi"/>
                      </w:rPr>
                      <w:t>7 36 65 31</w:t>
                    </w:r>
                  </w:p>
                </w:txbxContent>
              </v:textbox>
            </v:shape>
          </w:pict>
        </mc:Fallback>
      </mc:AlternateContent>
    </w:r>
    <w:r w:rsidRPr="00FE183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D431B9C" wp14:editId="02870817">
              <wp:simplePos x="0" y="0"/>
              <wp:positionH relativeFrom="column">
                <wp:posOffset>3211195</wp:posOffset>
              </wp:positionH>
              <wp:positionV relativeFrom="paragraph">
                <wp:posOffset>-139065</wp:posOffset>
              </wp:positionV>
              <wp:extent cx="1794510" cy="247650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451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1836" w:rsidRPr="00D01AC8" w:rsidRDefault="007D318A" w:rsidP="00FE1836">
                          <w:pPr>
                            <w:pStyle w:val="Basdepag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Direction-ash</w:t>
                          </w:r>
                          <w:r w:rsidR="00FE1836" w:rsidRPr="00D01AC8">
                            <w:rPr>
                              <w:rFonts w:asciiTheme="majorHAnsi" w:hAnsiTheme="majorHAnsi"/>
                            </w:rPr>
                            <w:t>@univ-tours.fr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431B9C" id="Zone de texte 16" o:spid="_x0000_s1033" type="#_x0000_t202" style="position:absolute;left:0;text-align:left;margin-left:252.85pt;margin-top:-10.95pt;width:141.3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" filled="f" stroked="f" strokeweight=".5pt">
              <v:textbox>
                <w:txbxContent>
                  <w:p w:rsidR="00FE1836" w:rsidRPr="00D01AC8" w:rsidRDefault="007D318A" w:rsidP="00FE1836">
                    <w:pPr>
                      <w:pStyle w:val="Basdepage"/>
                      <w:ind w:left="0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Direction-ash</w:t>
                    </w:r>
                    <w:r w:rsidR="00FE1836" w:rsidRPr="00D01AC8">
                      <w:rPr>
                        <w:rFonts w:asciiTheme="majorHAnsi" w:hAnsiTheme="majorHAnsi"/>
                      </w:rPr>
                      <w:t>@univ-tours.fr</w:t>
                    </w:r>
                  </w:p>
                </w:txbxContent>
              </v:textbox>
            </v:shape>
          </w:pict>
        </mc:Fallback>
      </mc:AlternateContent>
    </w:r>
    <w:r w:rsidRPr="00FE183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63DFCE" wp14:editId="1E8DE650">
              <wp:simplePos x="0" y="0"/>
              <wp:positionH relativeFrom="column">
                <wp:posOffset>5354795</wp:posOffset>
              </wp:positionH>
              <wp:positionV relativeFrom="paragraph">
                <wp:posOffset>-132709</wp:posOffset>
              </wp:positionV>
              <wp:extent cx="1221740" cy="247650"/>
              <wp:effectExtent l="0" t="0" r="0" b="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174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1836" w:rsidRPr="00D01AC8" w:rsidRDefault="00FE1836" w:rsidP="00FE1836">
                          <w:pPr>
                            <w:pStyle w:val="Basdepag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D01AC8">
                            <w:rPr>
                              <w:rFonts w:asciiTheme="majorHAnsi" w:hAnsiTheme="majorHAnsi"/>
                            </w:rPr>
                            <w:t>univ-tours.fr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63DFCE" id="Zone de texte 17" o:spid="_x0000_s1034" type="#_x0000_t202" style="position:absolute;left:0;text-align:left;margin-left:421.65pt;margin-top:-10.45pt;width:96.2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" filled="f" stroked="f" strokeweight=".5pt">
              <v:textbox>
                <w:txbxContent>
                  <w:p w:rsidR="00FE1836" w:rsidRPr="00D01AC8" w:rsidRDefault="00FE1836" w:rsidP="00FE1836">
                    <w:pPr>
                      <w:pStyle w:val="Basdepage"/>
                      <w:ind w:left="0"/>
                      <w:rPr>
                        <w:rFonts w:asciiTheme="majorHAnsi" w:hAnsiTheme="majorHAnsi"/>
                      </w:rPr>
                    </w:pPr>
                    <w:r w:rsidRPr="00D01AC8">
                      <w:rPr>
                        <w:rFonts w:asciiTheme="majorHAnsi" w:hAnsiTheme="majorHAnsi"/>
                      </w:rPr>
                      <w:t>univ-tours.fr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47" w:rsidRDefault="00354547" w:rsidP="000659E6">
      <w:r>
        <w:separator/>
      </w:r>
    </w:p>
  </w:footnote>
  <w:footnote w:type="continuationSeparator" w:id="0">
    <w:p w:rsidR="00354547" w:rsidRDefault="00354547" w:rsidP="0006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B0" w:rsidRDefault="00FE1836" w:rsidP="000659E6">
    <w:r>
      <w:rPr>
        <w:noProof/>
      </w:rPr>
      <w:drawing>
        <wp:anchor distT="0" distB="0" distL="114300" distR="114300" simplePos="0" relativeHeight="251679744" behindDoc="1" locked="0" layoutInCell="1" allowOverlap="1" wp14:anchorId="2E40F0C1" wp14:editId="0C60D882">
          <wp:simplePos x="0" y="0"/>
          <wp:positionH relativeFrom="column">
            <wp:posOffset>-444382</wp:posOffset>
          </wp:positionH>
          <wp:positionV relativeFrom="paragraph">
            <wp:posOffset>-453562</wp:posOffset>
          </wp:positionV>
          <wp:extent cx="7570800" cy="107136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Lettre univ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36" w:rsidRDefault="00775E7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524B46" wp14:editId="0F1E7874">
              <wp:simplePos x="0" y="0"/>
              <wp:positionH relativeFrom="column">
                <wp:posOffset>2526030</wp:posOffset>
              </wp:positionH>
              <wp:positionV relativeFrom="paragraph">
                <wp:posOffset>3810</wp:posOffset>
              </wp:positionV>
              <wp:extent cx="4348141" cy="883403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8141" cy="8834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1836" w:rsidRPr="00D01AC8" w:rsidRDefault="007D318A" w:rsidP="00FE1836">
                          <w:pPr>
                            <w:pStyle w:val="Direction-Service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Faculté d’Arts et Sciences Humaines</w:t>
                          </w:r>
                        </w:p>
                        <w:p w:rsidR="00FE1836" w:rsidRPr="00D01AC8" w:rsidRDefault="00FE1836" w:rsidP="00FE1836">
                          <w:pPr>
                            <w:pStyle w:val="Direction-Service"/>
                            <w:rPr>
                              <w:rFonts w:asciiTheme="majorHAnsi" w:hAnsiTheme="majorHAnsi"/>
                            </w:rPr>
                          </w:pPr>
                        </w:p>
                        <w:p w:rsidR="00FE1836" w:rsidRPr="00D01AC8" w:rsidRDefault="007D318A" w:rsidP="00FE1836">
                          <w:pPr>
                            <w:pStyle w:val="Direction-Service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Direction des affaires générales</w:t>
                          </w:r>
                        </w:p>
                        <w:p w:rsidR="00FE1836" w:rsidRPr="00D01AC8" w:rsidRDefault="00FE1836" w:rsidP="00FE1836">
                          <w:pPr>
                            <w:pStyle w:val="Direction-Service"/>
                            <w:rPr>
                              <w:rFonts w:asciiTheme="majorHAnsi" w:hAnsiTheme="majorHAnsi"/>
                            </w:rPr>
                          </w:pPr>
                        </w:p>
                        <w:p w:rsidR="00FE1836" w:rsidRPr="00D01AC8" w:rsidRDefault="00FE1836" w:rsidP="00FE1836">
                          <w:pPr>
                            <w:pStyle w:val="Direction-Service"/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24B46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0" type="#_x0000_t202" style="position:absolute;left:0;text-align:left;margin-left:198.9pt;margin-top:.3pt;width:342.35pt;height:6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" filled="f" stroked="f" strokeweight=".5pt">
              <v:textbox>
                <w:txbxContent>
                  <w:p w:rsidR="00FE1836" w:rsidRPr="00D01AC8" w:rsidRDefault="007D318A" w:rsidP="00FE1836">
                    <w:pPr>
                      <w:pStyle w:val="Direction-Service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Faculté d’Arts et Sciences Humaines</w:t>
                    </w:r>
                  </w:p>
                  <w:p w:rsidR="00FE1836" w:rsidRPr="00D01AC8" w:rsidRDefault="00FE1836" w:rsidP="00FE1836">
                    <w:pPr>
                      <w:pStyle w:val="Direction-Service"/>
                      <w:rPr>
                        <w:rFonts w:asciiTheme="majorHAnsi" w:hAnsiTheme="majorHAnsi"/>
                      </w:rPr>
                    </w:pPr>
                  </w:p>
                  <w:p w:rsidR="00FE1836" w:rsidRPr="00D01AC8" w:rsidRDefault="007D318A" w:rsidP="00FE1836">
                    <w:pPr>
                      <w:pStyle w:val="Direction-Service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Direction des affaires générales</w:t>
                    </w:r>
                  </w:p>
                  <w:p w:rsidR="00FE1836" w:rsidRPr="00D01AC8" w:rsidRDefault="00FE1836" w:rsidP="00FE1836">
                    <w:pPr>
                      <w:pStyle w:val="Direction-Service"/>
                      <w:rPr>
                        <w:rFonts w:asciiTheme="majorHAnsi" w:hAnsiTheme="majorHAnsi"/>
                      </w:rPr>
                    </w:pPr>
                  </w:p>
                  <w:p w:rsidR="00FE1836" w:rsidRPr="00D01AC8" w:rsidRDefault="00FE1836" w:rsidP="00FE1836">
                    <w:pPr>
                      <w:pStyle w:val="Direction-Service"/>
                      <w:rPr>
                        <w:rFonts w:asciiTheme="majorHAnsi" w:hAnsiTheme="maj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4A354B24" wp14:editId="79908BED">
          <wp:simplePos x="0" y="0"/>
          <wp:positionH relativeFrom="column">
            <wp:posOffset>-417948</wp:posOffset>
          </wp:positionH>
          <wp:positionV relativeFrom="paragraph">
            <wp:posOffset>-620061</wp:posOffset>
          </wp:positionV>
          <wp:extent cx="7570436" cy="1083331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re univ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204" cy="10837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68E6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1AF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226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14B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E64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A8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223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06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7A2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729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15341E"/>
    <w:multiLevelType w:val="hybridMultilevel"/>
    <w:tmpl w:val="1506C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C8"/>
    <w:rsid w:val="00024170"/>
    <w:rsid w:val="000659E6"/>
    <w:rsid w:val="00071820"/>
    <w:rsid w:val="000B501E"/>
    <w:rsid w:val="002263A3"/>
    <w:rsid w:val="00264326"/>
    <w:rsid w:val="002F4E31"/>
    <w:rsid w:val="003330B3"/>
    <w:rsid w:val="0034150A"/>
    <w:rsid w:val="00354547"/>
    <w:rsid w:val="003B74B0"/>
    <w:rsid w:val="003C4FB6"/>
    <w:rsid w:val="0043523B"/>
    <w:rsid w:val="0048117A"/>
    <w:rsid w:val="00482CFF"/>
    <w:rsid w:val="004B69C4"/>
    <w:rsid w:val="004E0972"/>
    <w:rsid w:val="005357B0"/>
    <w:rsid w:val="005406A4"/>
    <w:rsid w:val="00563B79"/>
    <w:rsid w:val="006128BD"/>
    <w:rsid w:val="0061438A"/>
    <w:rsid w:val="0062665C"/>
    <w:rsid w:val="00693369"/>
    <w:rsid w:val="006B6956"/>
    <w:rsid w:val="006B7E5B"/>
    <w:rsid w:val="00775E76"/>
    <w:rsid w:val="007B63E1"/>
    <w:rsid w:val="007D318A"/>
    <w:rsid w:val="007E13E7"/>
    <w:rsid w:val="008806EE"/>
    <w:rsid w:val="00896707"/>
    <w:rsid w:val="008D3912"/>
    <w:rsid w:val="00915303"/>
    <w:rsid w:val="009A2AB4"/>
    <w:rsid w:val="00A22FF4"/>
    <w:rsid w:val="00A26509"/>
    <w:rsid w:val="00A374CB"/>
    <w:rsid w:val="00AC5109"/>
    <w:rsid w:val="00AD273C"/>
    <w:rsid w:val="00BF3462"/>
    <w:rsid w:val="00BF41A8"/>
    <w:rsid w:val="00C512A7"/>
    <w:rsid w:val="00CC04B2"/>
    <w:rsid w:val="00D01AC8"/>
    <w:rsid w:val="00D13EA0"/>
    <w:rsid w:val="00DE1A59"/>
    <w:rsid w:val="00E21F77"/>
    <w:rsid w:val="00E702AE"/>
    <w:rsid w:val="00EC7C0B"/>
    <w:rsid w:val="00F912B6"/>
    <w:rsid w:val="00F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1A9D08"/>
  <w15:chartTrackingRefBased/>
  <w15:docId w15:val="{6BD15C91-1081-B847-8162-A6C0268C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 (Corps CS)"/>
        <w:sz w:val="22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C8"/>
    <w:rPr>
      <w:rFonts w:ascii="Univers" w:eastAsia="Times New Roman" w:hAnsi="Univers" w:cs="Times New Roman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57B0"/>
    <w:pPr>
      <w:tabs>
        <w:tab w:val="center" w:pos="4536"/>
        <w:tab w:val="right" w:pos="9072"/>
      </w:tabs>
      <w:ind w:left="1418" w:right="1"/>
    </w:pPr>
    <w:rPr>
      <w:rFonts w:ascii="Work Sans" w:eastAsiaTheme="minorHAnsi" w:hAnsi="Work Sans" w:cs="Times New Roman (Corps CS)"/>
      <w:szCs w:val="2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357B0"/>
  </w:style>
  <w:style w:type="paragraph" w:styleId="Pieddepage">
    <w:name w:val="footer"/>
    <w:basedOn w:val="Normal"/>
    <w:link w:val="PieddepageCar"/>
    <w:uiPriority w:val="99"/>
    <w:unhideWhenUsed/>
    <w:rsid w:val="005357B0"/>
    <w:pPr>
      <w:tabs>
        <w:tab w:val="center" w:pos="4536"/>
        <w:tab w:val="right" w:pos="9072"/>
      </w:tabs>
      <w:ind w:left="1418" w:right="1"/>
    </w:pPr>
    <w:rPr>
      <w:rFonts w:ascii="Work Sans" w:eastAsiaTheme="minorHAnsi" w:hAnsi="Work Sans" w:cs="Times New Roman (Corps CS)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357B0"/>
  </w:style>
  <w:style w:type="paragraph" w:customStyle="1" w:styleId="Direction-Service">
    <w:name w:val="Direction-Service"/>
    <w:basedOn w:val="Normal"/>
    <w:qFormat/>
    <w:rsid w:val="005357B0"/>
    <w:pPr>
      <w:ind w:left="1418" w:right="1"/>
      <w:jc w:val="right"/>
    </w:pPr>
    <w:rPr>
      <w:rFonts w:ascii="Work Sans" w:eastAsiaTheme="minorHAnsi" w:hAnsi="Work Sans" w:cs="Times New Roman (Corps CS)"/>
      <w:color w:val="00A59C"/>
      <w:szCs w:val="20"/>
      <w:lang w:eastAsia="en-US"/>
    </w:rPr>
  </w:style>
  <w:style w:type="paragraph" w:customStyle="1" w:styleId="Basdepage">
    <w:name w:val="Bas de page"/>
    <w:basedOn w:val="Normal"/>
    <w:qFormat/>
    <w:rsid w:val="005357B0"/>
    <w:pPr>
      <w:ind w:left="1418" w:right="1"/>
    </w:pPr>
    <w:rPr>
      <w:rFonts w:ascii="Work Sans" w:eastAsiaTheme="minorHAnsi" w:hAnsi="Work Sans" w:cs="Times New Roman (Corps CS)"/>
      <w:color w:val="000000" w:themeColor="text1"/>
      <w:sz w:val="17"/>
      <w:szCs w:val="17"/>
      <w:lang w:eastAsia="en-US"/>
    </w:rPr>
  </w:style>
  <w:style w:type="character" w:customStyle="1" w:styleId="SmartLink">
    <w:name w:val="Smart Link"/>
    <w:basedOn w:val="Policepardfaut"/>
    <w:uiPriority w:val="99"/>
    <w:rsid w:val="005357B0"/>
    <w:rPr>
      <w:color w:val="2B579A"/>
      <w:shd w:val="clear" w:color="auto" w:fill="E1DFDD"/>
    </w:rPr>
  </w:style>
  <w:style w:type="paragraph" w:styleId="Date">
    <w:name w:val="Date"/>
    <w:basedOn w:val="Normal"/>
    <w:next w:val="Normal"/>
    <w:link w:val="DateCar"/>
    <w:uiPriority w:val="99"/>
    <w:unhideWhenUsed/>
    <w:rsid w:val="00A26509"/>
    <w:pPr>
      <w:spacing w:after="360"/>
      <w:jc w:val="right"/>
    </w:pPr>
    <w:rPr>
      <w:rFonts w:ascii="Work Sans" w:eastAsiaTheme="minorHAnsi" w:hAnsi="Work Sans" w:cs="Times New Roman (Corps CS)"/>
      <w:szCs w:val="20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A26509"/>
    <w:rPr>
      <w:rFonts w:ascii="Work Sans" w:hAnsi="Work Sans"/>
      <w:sz w:val="20"/>
      <w:szCs w:val="20"/>
    </w:rPr>
  </w:style>
  <w:style w:type="paragraph" w:styleId="Adresseexpditeur">
    <w:name w:val="envelope return"/>
    <w:basedOn w:val="Normal"/>
    <w:uiPriority w:val="99"/>
    <w:unhideWhenUsed/>
    <w:rsid w:val="00A26509"/>
    <w:pPr>
      <w:spacing w:after="360"/>
      <w:ind w:left="5387"/>
    </w:pPr>
    <w:rPr>
      <w:rFonts w:ascii="Work Sans" w:eastAsiaTheme="minorHAnsi" w:hAnsi="Work Sans" w:cs="Times New Roman (Corps CS)"/>
      <w:b/>
      <w:bCs/>
      <w:szCs w:val="20"/>
      <w:lang w:eastAsia="en-US"/>
    </w:rPr>
  </w:style>
  <w:style w:type="paragraph" w:styleId="Adressedestinataire">
    <w:name w:val="envelope address"/>
    <w:basedOn w:val="Normal"/>
    <w:uiPriority w:val="99"/>
    <w:unhideWhenUsed/>
    <w:rsid w:val="005406A4"/>
    <w:pPr>
      <w:ind w:left="5387"/>
    </w:pPr>
    <w:rPr>
      <w:rFonts w:ascii="Work Sans" w:eastAsiaTheme="minorHAnsi" w:hAnsi="Work Sans" w:cs="Times New Roman (Corps CS)"/>
      <w:szCs w:val="20"/>
      <w:lang w:eastAsia="en-US"/>
    </w:rPr>
  </w:style>
  <w:style w:type="paragraph" w:customStyle="1" w:styleId="Rfrence">
    <w:name w:val="Référence"/>
    <w:basedOn w:val="Normal"/>
    <w:qFormat/>
    <w:rsid w:val="00A374CB"/>
    <w:pPr>
      <w:spacing w:after="360"/>
      <w:ind w:left="1418"/>
    </w:pPr>
    <w:rPr>
      <w:rFonts w:ascii="Work Sans" w:eastAsiaTheme="minorHAnsi" w:hAnsi="Work Sans" w:cs="Times New Roman (Corps CS)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unhideWhenUsed/>
    <w:rsid w:val="009A2AB4"/>
    <w:pPr>
      <w:spacing w:before="360" w:after="840"/>
      <w:ind w:left="5387"/>
      <w:jc w:val="both"/>
    </w:pPr>
    <w:rPr>
      <w:rFonts w:ascii="Work Sans" w:eastAsiaTheme="minorHAnsi" w:hAnsi="Work Sans" w:cs="Times New Roman (Corps CS)"/>
      <w:b/>
      <w:bCs/>
      <w:szCs w:val="20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9A2AB4"/>
    <w:rPr>
      <w:rFonts w:ascii="Work Sans" w:hAnsi="Work Sans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369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369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E097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rsid w:val="004E0972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E0972"/>
    <w:rPr>
      <w:rFonts w:ascii="Univers" w:eastAsia="Times New Roman" w:hAnsi="Univers" w:cs="Times New Roman"/>
      <w:sz w:val="20"/>
      <w:szCs w:val="20"/>
      <w:lang w:eastAsia="fr-FR"/>
    </w:rPr>
  </w:style>
  <w:style w:type="character" w:styleId="Appelnotedebasdep">
    <w:name w:val="footnote reference"/>
    <w:rsid w:val="004E0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(null)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Thuillier</dc:creator>
  <cp:keywords/>
  <dc:description/>
  <cp:lastModifiedBy>Benoit Wolf</cp:lastModifiedBy>
  <cp:revision>5</cp:revision>
  <cp:lastPrinted>2019-11-05T07:47:00Z</cp:lastPrinted>
  <dcterms:created xsi:type="dcterms:W3CDTF">2021-02-26T08:18:00Z</dcterms:created>
  <dcterms:modified xsi:type="dcterms:W3CDTF">2021-02-26T10:24:00Z</dcterms:modified>
</cp:coreProperties>
</file>